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74B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FF5129" w:rsidRDefault="00810134" w:rsidP="00810134">
      <w:p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>Esito dell’</w:t>
      </w:r>
      <w:r w:rsidR="009210D1" w:rsidRPr="009210D1">
        <w:rPr>
          <w:b/>
          <w:sz w:val="28"/>
          <w:szCs w:val="28"/>
        </w:rPr>
        <w:t xml:space="preserve">Avviso pubblico di procedura comparativa </w:t>
      </w:r>
      <w:r w:rsidR="007C60C7" w:rsidRPr="007C60C7">
        <w:rPr>
          <w:b/>
          <w:sz w:val="28"/>
          <w:szCs w:val="28"/>
        </w:rPr>
        <w:t xml:space="preserve">per l’assegnazione di una borsa di studio della durata di </w:t>
      </w:r>
      <w:r w:rsidR="00A6528A">
        <w:rPr>
          <w:b/>
          <w:sz w:val="28"/>
          <w:szCs w:val="28"/>
        </w:rPr>
        <w:t>24</w:t>
      </w:r>
      <w:r w:rsidR="007C60C7" w:rsidRPr="007C60C7">
        <w:rPr>
          <w:b/>
          <w:sz w:val="28"/>
          <w:szCs w:val="28"/>
        </w:rPr>
        <w:t xml:space="preserve"> mesi, dell’importo lordo di € </w:t>
      </w:r>
      <w:r w:rsidR="00A6528A">
        <w:rPr>
          <w:b/>
          <w:sz w:val="28"/>
          <w:szCs w:val="28"/>
        </w:rPr>
        <w:t>36</w:t>
      </w:r>
      <w:r w:rsidR="007C60C7" w:rsidRPr="007C60C7">
        <w:rPr>
          <w:b/>
          <w:sz w:val="28"/>
          <w:szCs w:val="28"/>
        </w:rPr>
        <w:t xml:space="preserve">.000,00=, </w:t>
      </w:r>
      <w:r w:rsidR="00A6528A">
        <w:rPr>
          <w:b/>
          <w:sz w:val="28"/>
          <w:szCs w:val="28"/>
        </w:rPr>
        <w:t>a un ricercatore – UOC Ematologia</w:t>
      </w:r>
      <w:r w:rsidR="007C60C7" w:rsidRPr="007C60C7">
        <w:rPr>
          <w:b/>
          <w:sz w:val="28"/>
          <w:szCs w:val="28"/>
        </w:rPr>
        <w:t>;</w:t>
      </w:r>
    </w:p>
    <w:p w:rsidR="00810134" w:rsidRPr="00810134" w:rsidRDefault="00810134" w:rsidP="00810134">
      <w:pPr>
        <w:spacing w:before="0"/>
        <w:rPr>
          <w:b/>
          <w:sz w:val="28"/>
          <w:szCs w:val="28"/>
        </w:rPr>
      </w:pPr>
    </w:p>
    <w:p w:rsidR="00FF5129" w:rsidRDefault="00FF5129" w:rsidP="00FF5129">
      <w:pPr>
        <w:pStyle w:val="Testocommento"/>
        <w:jc w:val="center"/>
        <w:rPr>
          <w:sz w:val="28"/>
          <w:szCs w:val="28"/>
        </w:rPr>
      </w:pPr>
      <w:r w:rsidRPr="000D2E07">
        <w:rPr>
          <w:sz w:val="28"/>
          <w:szCs w:val="28"/>
        </w:rPr>
        <w:t>(</w:t>
      </w:r>
      <w:proofErr w:type="gramStart"/>
      <w:r w:rsidRPr="000D2E07">
        <w:rPr>
          <w:sz w:val="28"/>
          <w:szCs w:val="28"/>
        </w:rPr>
        <w:t>deliberazione</w:t>
      </w:r>
      <w:proofErr w:type="gramEnd"/>
      <w:r w:rsidRPr="000D2E07">
        <w:rPr>
          <w:sz w:val="28"/>
          <w:szCs w:val="28"/>
        </w:rPr>
        <w:t xml:space="preserve"> n. </w:t>
      </w:r>
      <w:r w:rsidR="00A6528A">
        <w:rPr>
          <w:sz w:val="28"/>
          <w:szCs w:val="28"/>
        </w:rPr>
        <w:t>2373</w:t>
      </w:r>
      <w:r w:rsidRPr="000D2E07">
        <w:rPr>
          <w:sz w:val="28"/>
          <w:szCs w:val="28"/>
        </w:rPr>
        <w:t xml:space="preserve"> del</w:t>
      </w:r>
      <w:r w:rsidR="00106E78">
        <w:rPr>
          <w:sz w:val="28"/>
          <w:szCs w:val="28"/>
        </w:rPr>
        <w:t xml:space="preserve"> </w:t>
      </w:r>
      <w:r w:rsidR="00A6528A">
        <w:rPr>
          <w:sz w:val="28"/>
          <w:szCs w:val="28"/>
        </w:rPr>
        <w:t>16.12</w:t>
      </w:r>
      <w:r w:rsidR="00810134">
        <w:rPr>
          <w:sz w:val="28"/>
          <w:szCs w:val="28"/>
        </w:rPr>
        <w:t>.2021</w:t>
      </w:r>
      <w:r w:rsidR="00561445">
        <w:rPr>
          <w:sz w:val="28"/>
          <w:szCs w:val="28"/>
        </w:rPr>
        <w:t>)</w:t>
      </w:r>
    </w:p>
    <w:p w:rsidR="00AC03E4" w:rsidRPr="000D2E07" w:rsidRDefault="00AC03E4" w:rsidP="00FF5129">
      <w:pPr>
        <w:pStyle w:val="Testocommento"/>
        <w:jc w:val="center"/>
        <w:rPr>
          <w:sz w:val="28"/>
          <w:szCs w:val="28"/>
        </w:rPr>
      </w:pPr>
    </w:p>
    <w:p w:rsidR="00FF5129" w:rsidRPr="008C3513" w:rsidRDefault="00FF5129" w:rsidP="00FF5129">
      <w:pPr>
        <w:pStyle w:val="Testocommento"/>
        <w:rPr>
          <w:b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1275"/>
      </w:tblGrid>
      <w:tr w:rsidR="001901A5" w:rsidRPr="00C756A2" w:rsidTr="00D305C4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A5" w:rsidRPr="00C756A2" w:rsidRDefault="001901A5" w:rsidP="00D305C4">
            <w:pPr>
              <w:keepNext/>
              <w:jc w:val="center"/>
              <w:outlineLvl w:val="4"/>
              <w:rPr>
                <w:b/>
              </w:rPr>
            </w:pPr>
          </w:p>
          <w:p w:rsidR="001901A5" w:rsidRPr="00C756A2" w:rsidRDefault="001901A5" w:rsidP="00D305C4">
            <w:pPr>
              <w:keepNext/>
              <w:jc w:val="center"/>
              <w:outlineLvl w:val="4"/>
              <w:rPr>
                <w:b/>
              </w:rPr>
            </w:pPr>
            <w:r w:rsidRPr="00C756A2">
              <w:rPr>
                <w:b/>
              </w:rPr>
              <w:t>Nominativo</w:t>
            </w:r>
          </w:p>
          <w:p w:rsidR="001901A5" w:rsidRPr="00C756A2" w:rsidRDefault="001901A5" w:rsidP="00D305C4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A5" w:rsidRPr="00C756A2" w:rsidRDefault="001901A5" w:rsidP="00D305C4">
            <w:pPr>
              <w:keepNext/>
              <w:jc w:val="center"/>
              <w:outlineLvl w:val="4"/>
              <w:rPr>
                <w:b/>
              </w:rPr>
            </w:pPr>
            <w:r w:rsidRPr="00C756A2">
              <w:rPr>
                <w:b/>
              </w:rPr>
              <w:t>Totale</w:t>
            </w:r>
          </w:p>
          <w:p w:rsidR="001901A5" w:rsidRPr="00C756A2" w:rsidRDefault="001901A5" w:rsidP="00D305C4">
            <w:pPr>
              <w:keepNext/>
              <w:jc w:val="center"/>
              <w:outlineLvl w:val="4"/>
              <w:rPr>
                <w:b/>
              </w:rPr>
            </w:pPr>
            <w:proofErr w:type="gramStart"/>
            <w:r w:rsidRPr="00C756A2">
              <w:rPr>
                <w:b/>
              </w:rPr>
              <w:t>su</w:t>
            </w:r>
            <w:proofErr w:type="gramEnd"/>
            <w:r w:rsidRPr="00C756A2">
              <w:rPr>
                <w:b/>
              </w:rPr>
              <w:t xml:space="preserve"> p. 50</w:t>
            </w:r>
          </w:p>
        </w:tc>
      </w:tr>
      <w:tr w:rsidR="001901A5" w:rsidRPr="00C756A2" w:rsidTr="00D305C4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A5" w:rsidRPr="00C756A2" w:rsidRDefault="001901A5" w:rsidP="001901A5">
            <w:pPr>
              <w:numPr>
                <w:ilvl w:val="0"/>
                <w:numId w:val="18"/>
              </w:numPr>
              <w:spacing w:before="0"/>
              <w:ind w:left="426"/>
              <w:rPr>
                <w:szCs w:val="24"/>
              </w:rPr>
            </w:pPr>
            <w:r>
              <w:rPr>
                <w:szCs w:val="24"/>
              </w:rPr>
              <w:t>Mazzoleni Mattia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A5" w:rsidRPr="00C756A2" w:rsidRDefault="001901A5" w:rsidP="00D305C4">
            <w:pPr>
              <w:jc w:val="center"/>
              <w:rPr>
                <w:szCs w:val="24"/>
              </w:rPr>
            </w:pPr>
            <w:r w:rsidRPr="00C756A2">
              <w:rPr>
                <w:szCs w:val="24"/>
              </w:rPr>
              <w:t>3</w:t>
            </w:r>
            <w:r>
              <w:rPr>
                <w:szCs w:val="24"/>
              </w:rPr>
              <w:t>3</w:t>
            </w:r>
            <w:r w:rsidRPr="00C756A2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C756A2">
              <w:rPr>
                <w:szCs w:val="24"/>
              </w:rPr>
              <w:t>0</w:t>
            </w:r>
          </w:p>
        </w:tc>
      </w:tr>
      <w:tr w:rsidR="001901A5" w:rsidRPr="00C756A2" w:rsidTr="00D305C4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A5" w:rsidRPr="00C756A2" w:rsidRDefault="001901A5" w:rsidP="001901A5">
            <w:pPr>
              <w:numPr>
                <w:ilvl w:val="0"/>
                <w:numId w:val="18"/>
              </w:numPr>
              <w:spacing w:before="0"/>
              <w:ind w:left="426"/>
              <w:rPr>
                <w:szCs w:val="24"/>
              </w:rPr>
            </w:pPr>
            <w:r>
              <w:rPr>
                <w:szCs w:val="24"/>
              </w:rPr>
              <w:t>Meli Cristian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A5" w:rsidRPr="00C756A2" w:rsidRDefault="001901A5" w:rsidP="00D305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27,45</w:t>
            </w:r>
          </w:p>
        </w:tc>
      </w:tr>
      <w:tr w:rsidR="001901A5" w:rsidRPr="00C756A2" w:rsidTr="00D305C4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A5" w:rsidRPr="00C756A2" w:rsidRDefault="001901A5" w:rsidP="001901A5">
            <w:pPr>
              <w:numPr>
                <w:ilvl w:val="0"/>
                <w:numId w:val="18"/>
              </w:numPr>
              <w:spacing w:before="0"/>
              <w:ind w:left="426"/>
              <w:rPr>
                <w:szCs w:val="24"/>
              </w:rPr>
            </w:pPr>
            <w:proofErr w:type="spellStart"/>
            <w:r>
              <w:rPr>
                <w:szCs w:val="24"/>
              </w:rPr>
              <w:t>Mongodi</w:t>
            </w:r>
            <w:proofErr w:type="spellEnd"/>
            <w:r>
              <w:rPr>
                <w:szCs w:val="24"/>
              </w:rPr>
              <w:t xml:space="preserve"> Chiara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A5" w:rsidRPr="00C756A2" w:rsidRDefault="001901A5" w:rsidP="00D305C4">
            <w:pPr>
              <w:jc w:val="center"/>
              <w:rPr>
                <w:szCs w:val="24"/>
              </w:rPr>
            </w:pPr>
            <w:r w:rsidRPr="00C756A2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  <w:r w:rsidRPr="00C756A2">
              <w:rPr>
                <w:szCs w:val="24"/>
              </w:rPr>
              <w:t>,00</w:t>
            </w:r>
          </w:p>
        </w:tc>
      </w:tr>
    </w:tbl>
    <w:p w:rsidR="00FF5129" w:rsidRDefault="00FF5129" w:rsidP="007C60C7">
      <w:pPr>
        <w:pStyle w:val="Testocommento"/>
        <w:jc w:val="both"/>
        <w:rPr>
          <w:sz w:val="28"/>
          <w:szCs w:val="28"/>
        </w:rPr>
      </w:pPr>
      <w:bookmarkStart w:id="0" w:name="_GoBack"/>
      <w:bookmarkEnd w:id="0"/>
    </w:p>
    <w:sectPr w:rsidR="00FF5129" w:rsidSect="009210D1">
      <w:footerReference w:type="default" r:id="rId8"/>
      <w:pgSz w:w="11906" w:h="16838"/>
      <w:pgMar w:top="56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DE207" wp14:editId="0C94E8C8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7157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97C7CB4"/>
    <w:multiLevelType w:val="hybridMultilevel"/>
    <w:tmpl w:val="BD087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C07FD"/>
    <w:multiLevelType w:val="hybridMultilevel"/>
    <w:tmpl w:val="4F502A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52617"/>
    <w:multiLevelType w:val="hybridMultilevel"/>
    <w:tmpl w:val="EC52B4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4"/>
  </w:num>
  <w:num w:numId="11">
    <w:abstractNumId w:val="13"/>
  </w:num>
  <w:num w:numId="12">
    <w:abstractNumId w:val="10"/>
  </w:num>
  <w:num w:numId="13">
    <w:abstractNumId w:val="7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0D2E07"/>
    <w:rsid w:val="00106E78"/>
    <w:rsid w:val="001222B2"/>
    <w:rsid w:val="00122A54"/>
    <w:rsid w:val="001319CF"/>
    <w:rsid w:val="00132B0C"/>
    <w:rsid w:val="00144151"/>
    <w:rsid w:val="0014575A"/>
    <w:rsid w:val="0014612B"/>
    <w:rsid w:val="00186339"/>
    <w:rsid w:val="001901A5"/>
    <w:rsid w:val="001C3412"/>
    <w:rsid w:val="001D2AB9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3B378F"/>
    <w:rsid w:val="0042499B"/>
    <w:rsid w:val="00482325"/>
    <w:rsid w:val="0049229D"/>
    <w:rsid w:val="004A3F0E"/>
    <w:rsid w:val="004D0156"/>
    <w:rsid w:val="004D4FB4"/>
    <w:rsid w:val="00501CF1"/>
    <w:rsid w:val="00533FE0"/>
    <w:rsid w:val="00547972"/>
    <w:rsid w:val="00561445"/>
    <w:rsid w:val="00561645"/>
    <w:rsid w:val="005856C8"/>
    <w:rsid w:val="005A3475"/>
    <w:rsid w:val="005B2BD3"/>
    <w:rsid w:val="005C431B"/>
    <w:rsid w:val="005E6B61"/>
    <w:rsid w:val="005F7032"/>
    <w:rsid w:val="00606D8A"/>
    <w:rsid w:val="00637548"/>
    <w:rsid w:val="006703DB"/>
    <w:rsid w:val="0068048A"/>
    <w:rsid w:val="006838E6"/>
    <w:rsid w:val="00687202"/>
    <w:rsid w:val="006C73E9"/>
    <w:rsid w:val="00717045"/>
    <w:rsid w:val="00790CB0"/>
    <w:rsid w:val="007C1172"/>
    <w:rsid w:val="007C5C33"/>
    <w:rsid w:val="007C60C7"/>
    <w:rsid w:val="007D6C35"/>
    <w:rsid w:val="00810134"/>
    <w:rsid w:val="0081273A"/>
    <w:rsid w:val="00822E8E"/>
    <w:rsid w:val="008349C5"/>
    <w:rsid w:val="0084258C"/>
    <w:rsid w:val="00854C82"/>
    <w:rsid w:val="00856EC6"/>
    <w:rsid w:val="00862001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210D1"/>
    <w:rsid w:val="0094505A"/>
    <w:rsid w:val="00946E16"/>
    <w:rsid w:val="009533D1"/>
    <w:rsid w:val="00967621"/>
    <w:rsid w:val="009815BC"/>
    <w:rsid w:val="00A0633A"/>
    <w:rsid w:val="00A117C4"/>
    <w:rsid w:val="00A230B8"/>
    <w:rsid w:val="00A25994"/>
    <w:rsid w:val="00A352AF"/>
    <w:rsid w:val="00A449DE"/>
    <w:rsid w:val="00A57271"/>
    <w:rsid w:val="00A6528A"/>
    <w:rsid w:val="00A72291"/>
    <w:rsid w:val="00A964DD"/>
    <w:rsid w:val="00AA2145"/>
    <w:rsid w:val="00AA7479"/>
    <w:rsid w:val="00AC03E4"/>
    <w:rsid w:val="00AE30E7"/>
    <w:rsid w:val="00AF0B7E"/>
    <w:rsid w:val="00AF25C4"/>
    <w:rsid w:val="00B158CE"/>
    <w:rsid w:val="00B60A8D"/>
    <w:rsid w:val="00C10928"/>
    <w:rsid w:val="00C252C1"/>
    <w:rsid w:val="00C3571B"/>
    <w:rsid w:val="00C91EE7"/>
    <w:rsid w:val="00CA30C6"/>
    <w:rsid w:val="00CA7C87"/>
    <w:rsid w:val="00D00195"/>
    <w:rsid w:val="00D20081"/>
    <w:rsid w:val="00D3204F"/>
    <w:rsid w:val="00D72847"/>
    <w:rsid w:val="00DB1A6C"/>
    <w:rsid w:val="00E16A3C"/>
    <w:rsid w:val="00E45C1F"/>
    <w:rsid w:val="00E63ECF"/>
    <w:rsid w:val="00EB554D"/>
    <w:rsid w:val="00EC760C"/>
    <w:rsid w:val="00F1170A"/>
    <w:rsid w:val="00F20723"/>
    <w:rsid w:val="00F74F28"/>
    <w:rsid w:val="00FA0B5F"/>
    <w:rsid w:val="00FB291F"/>
    <w:rsid w:val="00FB414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203C0F81-67E5-4353-B797-B361BE4A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paperino</dc:creator>
  <cp:lastModifiedBy>PATRIZIA BRUGNETTI</cp:lastModifiedBy>
  <cp:revision>3</cp:revision>
  <cp:lastPrinted>2020-10-20T08:22:00Z</cp:lastPrinted>
  <dcterms:created xsi:type="dcterms:W3CDTF">2021-12-17T09:12:00Z</dcterms:created>
  <dcterms:modified xsi:type="dcterms:W3CDTF">2021-12-17T09:56:00Z</dcterms:modified>
</cp:coreProperties>
</file>